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755" w:rsidRPr="00267BAA" w:rsidRDefault="00267BAA" w:rsidP="00267BA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4. </w:t>
      </w:r>
      <w:r w:rsidR="00F22755" w:rsidRPr="002F60C9">
        <w:rPr>
          <w:rFonts w:ascii="Times New Roman" w:hAnsi="Times New Roman" w:cs="Times New Roman"/>
          <w:b/>
          <w:sz w:val="32"/>
          <w:szCs w:val="24"/>
        </w:rPr>
        <w:t>Чек-лист. Обязательные документы на сайте школы</w:t>
      </w:r>
    </w:p>
    <w:p w:rsidR="00F22755" w:rsidRPr="002F60C9" w:rsidRDefault="00F22755" w:rsidP="002F60C9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60C9">
        <w:rPr>
          <w:rFonts w:ascii="Times New Roman" w:hAnsi="Times New Roman" w:cs="Times New Roman"/>
          <w:b/>
          <w:sz w:val="28"/>
          <w:szCs w:val="24"/>
        </w:rPr>
        <w:t>Документы для раздела «Сведения об образовательной организации»</w:t>
      </w:r>
    </w:p>
    <w:tbl>
      <w:tblPr>
        <w:tblStyle w:val="a3"/>
        <w:tblW w:w="0" w:type="auto"/>
        <w:tblLook w:val="04A0"/>
      </w:tblPr>
      <w:tblGrid>
        <w:gridCol w:w="2695"/>
        <w:gridCol w:w="6876"/>
      </w:tblGrid>
      <w:tr w:rsidR="00F22755" w:rsidRPr="002F60C9" w:rsidTr="00F22755">
        <w:tc>
          <w:tcPr>
            <w:tcW w:w="7083" w:type="dxa"/>
          </w:tcPr>
          <w:p w:rsidR="00F22755" w:rsidRPr="002F60C9" w:rsidRDefault="00F22755" w:rsidP="002F60C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подраздела/документа</w:t>
            </w:r>
          </w:p>
        </w:tc>
        <w:tc>
          <w:tcPr>
            <w:tcW w:w="2262" w:type="dxa"/>
          </w:tcPr>
          <w:p w:rsidR="00F22755" w:rsidRPr="002F60C9" w:rsidRDefault="00F22755" w:rsidP="002F60C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наличии</w:t>
            </w:r>
          </w:p>
        </w:tc>
      </w:tr>
      <w:tr w:rsidR="00F22755" w:rsidRPr="002F60C9" w:rsidTr="00F22755">
        <w:tc>
          <w:tcPr>
            <w:tcW w:w="7083" w:type="dxa"/>
          </w:tcPr>
          <w:p w:rsidR="00F22755" w:rsidRPr="002F60C9" w:rsidRDefault="00F22755" w:rsidP="00267B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Подраздел «Основные сведения»</w:t>
            </w:r>
          </w:p>
        </w:tc>
        <w:tc>
          <w:tcPr>
            <w:tcW w:w="2262" w:type="dxa"/>
          </w:tcPr>
          <w:p w:rsidR="00F22755" w:rsidRDefault="00650204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650204" w:rsidRPr="002F60C9" w:rsidRDefault="00D9182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50204" w:rsidRPr="00F77A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https://sin.krymschool.ru/sveden/common</w:t>
              </w:r>
            </w:hyperlink>
          </w:p>
        </w:tc>
      </w:tr>
      <w:tr w:rsidR="00F22755" w:rsidRPr="002F60C9" w:rsidTr="00F22755">
        <w:tc>
          <w:tcPr>
            <w:tcW w:w="7083" w:type="dxa"/>
          </w:tcPr>
          <w:p w:rsidR="00F22755" w:rsidRPr="002F60C9" w:rsidRDefault="001009CE" w:rsidP="00267B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«Структура и органы управления образовательной организацией»</w:t>
            </w:r>
          </w:p>
        </w:tc>
        <w:tc>
          <w:tcPr>
            <w:tcW w:w="2262" w:type="dxa"/>
          </w:tcPr>
          <w:p w:rsidR="00F22755" w:rsidRDefault="00650204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650204" w:rsidRPr="002F60C9" w:rsidRDefault="00D9182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50204" w:rsidRPr="00F77A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https://sin.krymschool.ru/sveden/struct</w:t>
              </w:r>
            </w:hyperlink>
          </w:p>
        </w:tc>
      </w:tr>
      <w:tr w:rsidR="00F22755" w:rsidRPr="002F60C9" w:rsidTr="00267BAA">
        <w:tc>
          <w:tcPr>
            <w:tcW w:w="7083" w:type="dxa"/>
            <w:shd w:val="clear" w:color="auto" w:fill="auto"/>
          </w:tcPr>
          <w:p w:rsidR="00F22755" w:rsidRPr="00267BAA" w:rsidRDefault="00C116DC" w:rsidP="00267B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BAA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«Документы»</w:t>
            </w:r>
          </w:p>
        </w:tc>
        <w:tc>
          <w:tcPr>
            <w:tcW w:w="2262" w:type="dxa"/>
          </w:tcPr>
          <w:p w:rsidR="00F22755" w:rsidRDefault="00650204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650204" w:rsidRDefault="00D9182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50204" w:rsidRPr="00F77A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https://sin.krymschool.ru/sveden/document</w:t>
              </w:r>
            </w:hyperlink>
          </w:p>
          <w:p w:rsidR="00650204" w:rsidRPr="002F60C9" w:rsidRDefault="00650204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7E7" w:rsidRPr="002F60C9" w:rsidTr="00267BAA">
        <w:tc>
          <w:tcPr>
            <w:tcW w:w="7083" w:type="dxa"/>
            <w:shd w:val="clear" w:color="auto" w:fill="auto"/>
          </w:tcPr>
          <w:p w:rsidR="002A67E7" w:rsidRPr="00267BAA" w:rsidRDefault="00436DB3" w:rsidP="00267B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BAA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 w:rsidR="002A67E7" w:rsidRPr="00267BAA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</w:t>
            </w:r>
            <w:proofErr w:type="spellStart"/>
            <w:r w:rsidR="002A67E7" w:rsidRPr="00267BAA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2262" w:type="dxa"/>
          </w:tcPr>
          <w:p w:rsidR="00650204" w:rsidRDefault="00650204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5F77CF">
              <w:rPr>
                <w:rFonts w:ascii="Times New Roman" w:hAnsi="Times New Roman" w:cs="Times New Roman"/>
                <w:sz w:val="24"/>
                <w:szCs w:val="24"/>
              </w:rPr>
              <w:t xml:space="preserve"> (в разделе </w:t>
            </w:r>
            <w:r w:rsidR="005F77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="005F77CF" w:rsidRPr="005F77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тчет о результатах </w:t>
            </w:r>
            <w:proofErr w:type="spellStart"/>
            <w:r w:rsidR="005F77CF" w:rsidRPr="005F77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самообследования</w:t>
            </w:r>
            <w:proofErr w:type="spellEnd"/>
            <w:r w:rsidR="005F77CF" w:rsidRPr="005F77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5F77CF" w:rsidRDefault="00D9182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F77CF" w:rsidRPr="00C53B4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https://sin.krymschool.ru/sveden/document</w:t>
              </w:r>
            </w:hyperlink>
          </w:p>
          <w:p w:rsidR="005F77CF" w:rsidRPr="002F60C9" w:rsidRDefault="005F77CF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DB3" w:rsidRPr="002F60C9" w:rsidTr="00267BAA">
        <w:tc>
          <w:tcPr>
            <w:tcW w:w="7083" w:type="dxa"/>
            <w:shd w:val="clear" w:color="auto" w:fill="auto"/>
          </w:tcPr>
          <w:p w:rsidR="00436DB3" w:rsidRPr="00267BAA" w:rsidRDefault="00436DB3" w:rsidP="00267B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BAA">
              <w:rPr>
                <w:rFonts w:ascii="Times New Roman" w:hAnsi="Times New Roman" w:cs="Times New Roman"/>
                <w:sz w:val="24"/>
                <w:szCs w:val="24"/>
              </w:rPr>
              <w:t>Предписания органов, осуществляющих государственный контроль (надзор) в сфере образования</w:t>
            </w:r>
            <w:r w:rsidRPr="00267BAA">
              <w:rPr>
                <w:rFonts w:ascii="Times New Roman" w:hAnsi="Times New Roman" w:cs="Times New Roman"/>
                <w:sz w:val="24"/>
                <w:szCs w:val="24"/>
              </w:rPr>
              <w:br/>
              <w:t>Отчеты об исполнении таких предписаний – до подтверждения исполнения предписания или признания его недействительным в установленном законом порядке</w:t>
            </w:r>
          </w:p>
        </w:tc>
        <w:tc>
          <w:tcPr>
            <w:tcW w:w="2262" w:type="dxa"/>
          </w:tcPr>
          <w:p w:rsidR="00436DB3" w:rsidRPr="002F60C9" w:rsidRDefault="00650204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Предписаний нет</w:t>
            </w:r>
          </w:p>
        </w:tc>
      </w:tr>
      <w:tr w:rsidR="00436DB3" w:rsidRPr="002F60C9" w:rsidTr="00B90AAC">
        <w:trPr>
          <w:trHeight w:val="1333"/>
        </w:trPr>
        <w:tc>
          <w:tcPr>
            <w:tcW w:w="7083" w:type="dxa"/>
            <w:shd w:val="clear" w:color="auto" w:fill="auto"/>
          </w:tcPr>
          <w:p w:rsidR="00436DB3" w:rsidRPr="00267BAA" w:rsidRDefault="00436DB3" w:rsidP="00267B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BAA">
              <w:rPr>
                <w:rFonts w:ascii="Times New Roman" w:hAnsi="Times New Roman" w:cs="Times New Roman"/>
                <w:sz w:val="24"/>
                <w:szCs w:val="24"/>
              </w:rPr>
              <w:t>Режим занятий обучающихся</w:t>
            </w:r>
          </w:p>
        </w:tc>
        <w:tc>
          <w:tcPr>
            <w:tcW w:w="2262" w:type="dxa"/>
          </w:tcPr>
          <w:p w:rsidR="00436DB3" w:rsidRDefault="00B90AAC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B90AAC" w:rsidRDefault="00D9182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90AAC" w:rsidRPr="00F77A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https://sin.krymschool.ru/upload/rkscsin_new/files/3c/15/3c155fc7b828f4308f1509595b5fe7a5.pdf</w:t>
              </w:r>
            </w:hyperlink>
          </w:p>
          <w:p w:rsidR="00B90AAC" w:rsidRPr="002F60C9" w:rsidRDefault="00B90AAC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DB3" w:rsidRPr="002F60C9" w:rsidTr="00267BAA">
        <w:tc>
          <w:tcPr>
            <w:tcW w:w="7083" w:type="dxa"/>
            <w:shd w:val="clear" w:color="auto" w:fill="auto"/>
          </w:tcPr>
          <w:p w:rsidR="00436DB3" w:rsidRPr="00267BAA" w:rsidRDefault="00436DB3" w:rsidP="00267B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BAA">
              <w:rPr>
                <w:rFonts w:ascii="Times New Roman" w:hAnsi="Times New Roman" w:cs="Times New Roman"/>
                <w:sz w:val="24"/>
                <w:szCs w:val="24"/>
              </w:rPr>
              <w:t>Формы, периодичность и порядок текущего контроля успеваемости и промежуточной аттестации обучающихся</w:t>
            </w:r>
          </w:p>
        </w:tc>
        <w:tc>
          <w:tcPr>
            <w:tcW w:w="2262" w:type="dxa"/>
          </w:tcPr>
          <w:p w:rsidR="00436DB3" w:rsidRDefault="00B90AAC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B90AAC" w:rsidRDefault="00D9182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90AAC" w:rsidRPr="00F77A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https://sin.krymschool.ru/upload/rkscsin_new/files/d6/55/d6558bdc4204e35f34c8996269c30bfb.pdf</w:t>
              </w:r>
            </w:hyperlink>
          </w:p>
          <w:p w:rsidR="00B90AAC" w:rsidRPr="002F60C9" w:rsidRDefault="00B90AAC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DB3" w:rsidRPr="002F60C9" w:rsidTr="00F22755">
        <w:tc>
          <w:tcPr>
            <w:tcW w:w="7083" w:type="dxa"/>
          </w:tcPr>
          <w:p w:rsidR="00436DB3" w:rsidRPr="002F60C9" w:rsidRDefault="00436DB3" w:rsidP="00267B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«Образование»</w:t>
            </w:r>
          </w:p>
        </w:tc>
        <w:tc>
          <w:tcPr>
            <w:tcW w:w="2262" w:type="dxa"/>
          </w:tcPr>
          <w:p w:rsidR="00436DB3" w:rsidRDefault="00B90AAC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B90AAC" w:rsidRDefault="00D9182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90AAC" w:rsidRPr="00F77A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https://sin.krymschool.ru/sveden/education</w:t>
              </w:r>
            </w:hyperlink>
          </w:p>
          <w:p w:rsidR="00B90AAC" w:rsidRPr="002F60C9" w:rsidRDefault="00B90AAC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DB3" w:rsidRPr="002F60C9" w:rsidTr="00267BAA">
        <w:tc>
          <w:tcPr>
            <w:tcW w:w="7083" w:type="dxa"/>
            <w:shd w:val="clear" w:color="auto" w:fill="auto"/>
          </w:tcPr>
          <w:p w:rsidR="00436DB3" w:rsidRPr="007301E0" w:rsidRDefault="00C33B9F" w:rsidP="00267B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E0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«Руководство»</w:t>
            </w:r>
          </w:p>
        </w:tc>
        <w:tc>
          <w:tcPr>
            <w:tcW w:w="2262" w:type="dxa"/>
          </w:tcPr>
          <w:p w:rsidR="00436DB3" w:rsidRDefault="00B90AAC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B90AAC" w:rsidRDefault="00D9182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90AAC" w:rsidRPr="00F77A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https://sin.krymschool.ru/sveden/heads</w:t>
              </w:r>
            </w:hyperlink>
          </w:p>
          <w:p w:rsidR="00B90AAC" w:rsidRPr="002F60C9" w:rsidRDefault="00B90AAC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127" w:rsidRPr="002F60C9" w:rsidTr="00267BAA">
        <w:tc>
          <w:tcPr>
            <w:tcW w:w="7083" w:type="dxa"/>
            <w:shd w:val="clear" w:color="auto" w:fill="auto"/>
          </w:tcPr>
          <w:p w:rsidR="00C33B9F" w:rsidRPr="007301E0" w:rsidRDefault="00C33B9F" w:rsidP="00267B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о руководителе образовательной организации, его замест</w:t>
            </w:r>
            <w:r w:rsidR="00385488" w:rsidRPr="007301E0">
              <w:rPr>
                <w:rFonts w:ascii="Times New Roman" w:hAnsi="Times New Roman" w:cs="Times New Roman"/>
                <w:sz w:val="24"/>
                <w:szCs w:val="24"/>
              </w:rPr>
              <w:t>ителях и руководителях филиалов (при наличии)</w:t>
            </w:r>
            <w:r w:rsidRPr="007301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33B9F" w:rsidRPr="007301E0" w:rsidRDefault="00C33B9F" w:rsidP="00267BA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наличии);</w:t>
            </w:r>
          </w:p>
          <w:p w:rsidR="00C33B9F" w:rsidRPr="007301E0" w:rsidRDefault="00C33B9F" w:rsidP="00267BA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должности;</w:t>
            </w:r>
          </w:p>
          <w:p w:rsidR="00385488" w:rsidRPr="007301E0" w:rsidRDefault="00C33B9F" w:rsidP="00267BA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0">
              <w:rPr>
                <w:rFonts w:ascii="Times New Roman" w:hAnsi="Times New Roman" w:cs="Times New Roman"/>
                <w:sz w:val="24"/>
                <w:szCs w:val="24"/>
              </w:rPr>
              <w:t>контактные телефоны;</w:t>
            </w:r>
          </w:p>
          <w:p w:rsidR="00EE5127" w:rsidRPr="007301E0" w:rsidRDefault="00C33B9F" w:rsidP="00267BA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262" w:type="dxa"/>
          </w:tcPr>
          <w:p w:rsidR="00EE5127" w:rsidRDefault="00B90AAC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B90AAC" w:rsidRDefault="00D9182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90AAC" w:rsidRPr="00F77A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https://sin.krymschool.ru/sveden/employees</w:t>
              </w:r>
            </w:hyperlink>
          </w:p>
          <w:p w:rsidR="00B90AAC" w:rsidRPr="002F60C9" w:rsidRDefault="00B90AAC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127" w:rsidRPr="002F60C9" w:rsidTr="00267BAA">
        <w:tc>
          <w:tcPr>
            <w:tcW w:w="7083" w:type="dxa"/>
            <w:shd w:val="clear" w:color="auto" w:fill="auto"/>
          </w:tcPr>
          <w:p w:rsidR="00EE5127" w:rsidRPr="007301E0" w:rsidRDefault="00350261" w:rsidP="00267B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E0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«Педагогический состав»</w:t>
            </w:r>
          </w:p>
        </w:tc>
        <w:tc>
          <w:tcPr>
            <w:tcW w:w="2262" w:type="dxa"/>
          </w:tcPr>
          <w:p w:rsidR="00EE5127" w:rsidRDefault="00B90AAC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B90AAC" w:rsidRDefault="00D9182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90AAC" w:rsidRPr="00F77A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https://sin.krymschool.ru/sveden/employees</w:t>
              </w:r>
            </w:hyperlink>
          </w:p>
          <w:p w:rsidR="00B90AAC" w:rsidRPr="002F60C9" w:rsidRDefault="00B90AAC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DB3" w:rsidRPr="002F60C9" w:rsidTr="00267BAA">
        <w:tc>
          <w:tcPr>
            <w:tcW w:w="7083" w:type="dxa"/>
            <w:shd w:val="clear" w:color="auto" w:fill="auto"/>
          </w:tcPr>
          <w:p w:rsidR="001E5A51" w:rsidRPr="007301E0" w:rsidRDefault="001E5A51" w:rsidP="00267B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r w:rsidR="001F6D09" w:rsidRPr="007301E0">
              <w:rPr>
                <w:rFonts w:ascii="Times New Roman" w:hAnsi="Times New Roman" w:cs="Times New Roman"/>
                <w:sz w:val="24"/>
                <w:szCs w:val="24"/>
              </w:rPr>
              <w:t xml:space="preserve">каждом </w:t>
            </w:r>
            <w:r w:rsidRPr="007301E0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1F6D09" w:rsidRPr="007301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01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5A51" w:rsidRPr="007301E0" w:rsidRDefault="001E5A51" w:rsidP="00267BA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0">
              <w:rPr>
                <w:rFonts w:ascii="Times New Roman" w:hAnsi="Times New Roman" w:cs="Times New Roman"/>
                <w:sz w:val="24"/>
                <w:szCs w:val="24"/>
              </w:rPr>
              <w:t>фамили</w:t>
            </w:r>
            <w:r w:rsidR="001F6D09" w:rsidRPr="007301E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301E0">
              <w:rPr>
                <w:rFonts w:ascii="Times New Roman" w:hAnsi="Times New Roman" w:cs="Times New Roman"/>
                <w:sz w:val="24"/>
                <w:szCs w:val="24"/>
              </w:rPr>
              <w:t>, имя, отчество (при наличии);</w:t>
            </w:r>
          </w:p>
          <w:p w:rsidR="001F6D09" w:rsidRPr="007301E0" w:rsidRDefault="001E5A51" w:rsidP="00267BA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0">
              <w:rPr>
                <w:rFonts w:ascii="Times New Roman" w:hAnsi="Times New Roman" w:cs="Times New Roman"/>
                <w:sz w:val="24"/>
                <w:szCs w:val="24"/>
              </w:rPr>
              <w:t>занимаем</w:t>
            </w:r>
            <w:r w:rsidR="001F6D09" w:rsidRPr="007301E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7301E0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 (должности);</w:t>
            </w:r>
          </w:p>
          <w:p w:rsidR="001F6D09" w:rsidRPr="007301E0" w:rsidRDefault="001F6D09" w:rsidP="00267BA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0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дисциплины, модули;</w:t>
            </w:r>
          </w:p>
          <w:p w:rsidR="001E5A51" w:rsidRPr="007301E0" w:rsidRDefault="001E5A51" w:rsidP="00267BA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0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  <w:r w:rsidR="001F6D09" w:rsidRPr="007301E0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наименования направления подготовки и (или) специальности, в том числе научной, и квалификации</w:t>
            </w:r>
            <w:r w:rsidRPr="007301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5A51" w:rsidRPr="007301E0" w:rsidRDefault="001E5A51" w:rsidP="00267BA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0">
              <w:rPr>
                <w:rFonts w:ascii="Times New Roman" w:hAnsi="Times New Roman" w:cs="Times New Roman"/>
                <w:sz w:val="24"/>
                <w:szCs w:val="24"/>
              </w:rPr>
              <w:t>учен</w:t>
            </w:r>
            <w:r w:rsidR="00D914A8" w:rsidRPr="007301E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7301E0">
              <w:rPr>
                <w:rFonts w:ascii="Times New Roman" w:hAnsi="Times New Roman" w:cs="Times New Roman"/>
                <w:sz w:val="24"/>
                <w:szCs w:val="24"/>
              </w:rPr>
              <w:t xml:space="preserve"> степень (при наличии);</w:t>
            </w:r>
          </w:p>
          <w:p w:rsidR="001E5A51" w:rsidRPr="007301E0" w:rsidRDefault="001E5A51" w:rsidP="00267BA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0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наличии);</w:t>
            </w:r>
          </w:p>
          <w:p w:rsidR="00D914A8" w:rsidRPr="007301E0" w:rsidRDefault="001E5A51" w:rsidP="00267BA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  <w:r w:rsidRPr="00730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последние 3 года и профессиональную </w:t>
            </w:r>
            <w:r w:rsidRPr="007301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переподготовку – при наличии</w:t>
            </w:r>
            <w:r w:rsidRPr="007301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01E0" w:rsidRDefault="001E5A51" w:rsidP="00267BA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0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  <w:r w:rsidR="00D914A8" w:rsidRPr="007301E0">
              <w:rPr>
                <w:rFonts w:ascii="Times New Roman" w:hAnsi="Times New Roman" w:cs="Times New Roman"/>
                <w:sz w:val="24"/>
                <w:szCs w:val="24"/>
              </w:rPr>
              <w:t xml:space="preserve"> в профессиональной сфере, соответствующей образовательной деятельности по реализации учебных предметов, курсов, дисциплин, модулей</w:t>
            </w:r>
            <w:r w:rsidRPr="007301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6DB3" w:rsidRPr="007301E0" w:rsidRDefault="001E5A51" w:rsidP="00267BA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общеобразовательной программы,</w:t>
            </w:r>
            <w:r w:rsidR="00D914A8" w:rsidRPr="007301E0">
              <w:rPr>
                <w:rFonts w:ascii="Times New Roman" w:hAnsi="Times New Roman" w:cs="Times New Roman"/>
                <w:sz w:val="24"/>
                <w:szCs w:val="24"/>
              </w:rPr>
              <w:t>(общеобразовательных программ), в реализации которой участвует педагогический работник</w:t>
            </w:r>
          </w:p>
        </w:tc>
        <w:tc>
          <w:tcPr>
            <w:tcW w:w="2262" w:type="dxa"/>
          </w:tcPr>
          <w:p w:rsidR="00436DB3" w:rsidRDefault="00D9182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86670" w:rsidRPr="00C53B4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https://sin.krymschool.ru/?section_id=217</w:t>
              </w:r>
            </w:hyperlink>
          </w:p>
          <w:p w:rsidR="00E86670" w:rsidRDefault="00E86670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670" w:rsidRDefault="00E86670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670" w:rsidRDefault="00E86670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670" w:rsidRDefault="00D9182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E86670" w:rsidRPr="00C53B4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https://sin.krymschool.ru/sveden/employees</w:t>
              </w:r>
            </w:hyperlink>
          </w:p>
          <w:p w:rsidR="00E86670" w:rsidRPr="002F60C9" w:rsidRDefault="00E86670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127" w:rsidRPr="002F60C9" w:rsidTr="00F22755">
        <w:tc>
          <w:tcPr>
            <w:tcW w:w="7083" w:type="dxa"/>
          </w:tcPr>
          <w:p w:rsidR="00EE5127" w:rsidRPr="002F60C9" w:rsidRDefault="001E5A51" w:rsidP="00267B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Подраздел «Материально-техническое обеспечение и оснащенность образовательного процесса</w:t>
            </w:r>
            <w:r w:rsidR="007C7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C7B4B" w:rsidRPr="007C7B4B">
              <w:rPr>
                <w:rFonts w:ascii="Times New Roman" w:hAnsi="Times New Roman" w:cs="Times New Roman"/>
                <w:b/>
                <w:sz w:val="24"/>
                <w:szCs w:val="24"/>
              </w:rPr>
              <w:t>Доступная среда</w:t>
            </w: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2" w:type="dxa"/>
          </w:tcPr>
          <w:p w:rsidR="00EE5127" w:rsidRDefault="00B90AAC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B90AAC" w:rsidRDefault="00D9182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B90AAC" w:rsidRPr="00F77A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https://sin.krymschool.ru/sveden/objects</w:t>
              </w:r>
            </w:hyperlink>
          </w:p>
          <w:p w:rsidR="00B90AAC" w:rsidRPr="002F60C9" w:rsidRDefault="00B90AAC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962" w:rsidRPr="002F60C9" w:rsidTr="00267BAA">
        <w:tc>
          <w:tcPr>
            <w:tcW w:w="7083" w:type="dxa"/>
            <w:shd w:val="clear" w:color="auto" w:fill="auto"/>
          </w:tcPr>
          <w:p w:rsidR="007C7B4B" w:rsidRPr="00267BAA" w:rsidRDefault="007C7B4B" w:rsidP="00267B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BAA">
              <w:rPr>
                <w:rFonts w:ascii="Times New Roman" w:hAnsi="Times New Roman" w:cs="Times New Roman"/>
                <w:sz w:val="24"/>
                <w:szCs w:val="24"/>
              </w:rPr>
              <w:t>Информация о материально-техническом обеспечении образовательной деятельности, в том числе в отношении инвалидов и лиц с ОВЗ:</w:t>
            </w:r>
          </w:p>
          <w:p w:rsidR="007C7B4B" w:rsidRPr="00267BAA" w:rsidRDefault="007C7B4B" w:rsidP="00267BA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BAA">
              <w:rPr>
                <w:rFonts w:ascii="Times New Roman" w:hAnsi="Times New Roman" w:cs="Times New Roman"/>
                <w:sz w:val="24"/>
                <w:szCs w:val="24"/>
              </w:rPr>
              <w:t>о наличии оборудованных учебных кабинетов;</w:t>
            </w:r>
          </w:p>
          <w:p w:rsidR="007C7B4B" w:rsidRPr="00267BAA" w:rsidRDefault="007C7B4B" w:rsidP="00267BA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BAA">
              <w:rPr>
                <w:rFonts w:ascii="Times New Roman" w:hAnsi="Times New Roman" w:cs="Times New Roman"/>
                <w:sz w:val="24"/>
                <w:szCs w:val="24"/>
              </w:rPr>
              <w:t>наличии оборудованных объектов для проведения практических занятий;</w:t>
            </w:r>
          </w:p>
          <w:p w:rsidR="007C7B4B" w:rsidRPr="00267BAA" w:rsidRDefault="007C7B4B" w:rsidP="00267BA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BAA">
              <w:rPr>
                <w:rFonts w:ascii="Times New Roman" w:hAnsi="Times New Roman" w:cs="Times New Roman"/>
                <w:sz w:val="24"/>
                <w:szCs w:val="24"/>
              </w:rPr>
              <w:t>наличии оборудованных библиотек;</w:t>
            </w:r>
          </w:p>
          <w:p w:rsidR="007C7B4B" w:rsidRPr="00267BAA" w:rsidRDefault="007C7B4B" w:rsidP="00267BA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BAA">
              <w:rPr>
                <w:rFonts w:ascii="Times New Roman" w:hAnsi="Times New Roman" w:cs="Times New Roman"/>
                <w:sz w:val="24"/>
                <w:szCs w:val="24"/>
              </w:rPr>
              <w:t>наличии оборудованных объектов спорта;</w:t>
            </w:r>
          </w:p>
          <w:p w:rsidR="007C7B4B" w:rsidRPr="00267BAA" w:rsidRDefault="00CF2DFA" w:rsidP="00267BA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</w:rPr>
              <w:t>наличии оборудованных средств</w:t>
            </w:r>
            <w:r w:rsidR="007C7B4B" w:rsidRPr="00267BAA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</w:rPr>
              <w:t xml:space="preserve"> обучения и воспитания</w:t>
            </w:r>
            <w:r w:rsidR="007C7B4B" w:rsidRPr="00267B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7B4B" w:rsidRPr="00267BAA" w:rsidRDefault="007C7B4B" w:rsidP="00267BA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BAA">
              <w:rPr>
                <w:rFonts w:ascii="Times New Roman" w:hAnsi="Times New Roman" w:cs="Times New Roman"/>
                <w:sz w:val="24"/>
                <w:szCs w:val="24"/>
              </w:rPr>
              <w:t xml:space="preserve">доступе к информационным </w:t>
            </w:r>
            <w:r w:rsidRPr="00267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системам и информационно-телекоммуникационным сетям;</w:t>
            </w:r>
          </w:p>
          <w:p w:rsidR="007C7B4B" w:rsidRPr="00267BAA" w:rsidRDefault="007C7B4B" w:rsidP="00267BA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BAA">
              <w:rPr>
                <w:rFonts w:ascii="Times New Roman" w:hAnsi="Times New Roman" w:cs="Times New Roman"/>
                <w:sz w:val="24"/>
                <w:szCs w:val="24"/>
              </w:rPr>
              <w:t>об электронных образовательных ресурсах, к которым обеспечивается доступ обучающихся</w:t>
            </w:r>
            <w:r w:rsidR="00CA6AC5" w:rsidRPr="00267B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5962" w:rsidRPr="002F60C9" w:rsidRDefault="007C7B4B" w:rsidP="00267BA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BAA">
              <w:rPr>
                <w:rFonts w:ascii="Times New Roman" w:hAnsi="Times New Roman" w:cs="Times New Roman"/>
                <w:sz w:val="24"/>
                <w:szCs w:val="24"/>
              </w:rPr>
              <w:t>о количестве жилых помещений в общежитии, интернате, формировании платы за проживание в общежитии</w:t>
            </w:r>
          </w:p>
        </w:tc>
        <w:tc>
          <w:tcPr>
            <w:tcW w:w="2262" w:type="dxa"/>
          </w:tcPr>
          <w:p w:rsidR="00635962" w:rsidRDefault="00B90AAC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B90AAC" w:rsidRPr="002F60C9" w:rsidRDefault="00B90AAC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962" w:rsidRPr="002F60C9" w:rsidTr="00F22755">
        <w:tc>
          <w:tcPr>
            <w:tcW w:w="7083" w:type="dxa"/>
          </w:tcPr>
          <w:p w:rsidR="00635962" w:rsidRPr="007805F3" w:rsidRDefault="00CA6AC5" w:rsidP="00780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5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Информация о специальных условиях для получения образования инвалидами и лицами с </w:t>
            </w:r>
            <w:r w:rsidR="00421494" w:rsidRPr="007805F3">
              <w:rPr>
                <w:rFonts w:ascii="Times New Roman" w:hAnsi="Times New Roman" w:cs="Times New Roman"/>
                <w:b/>
                <w:sz w:val="24"/>
                <w:szCs w:val="24"/>
              </w:rPr>
              <w:t>ОВЗ</w:t>
            </w:r>
          </w:p>
        </w:tc>
        <w:tc>
          <w:tcPr>
            <w:tcW w:w="2262" w:type="dxa"/>
          </w:tcPr>
          <w:p w:rsidR="00635962" w:rsidRDefault="00B90AAC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90AAC" w:rsidRPr="002F60C9" w:rsidRDefault="00B90AAC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962" w:rsidRPr="002F60C9" w:rsidTr="00F22755">
        <w:tc>
          <w:tcPr>
            <w:tcW w:w="7083" w:type="dxa"/>
          </w:tcPr>
          <w:p w:rsidR="00635962" w:rsidRPr="002F60C9" w:rsidRDefault="00635962" w:rsidP="00267B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«Платные образовательные услуги»</w:t>
            </w:r>
          </w:p>
        </w:tc>
        <w:tc>
          <w:tcPr>
            <w:tcW w:w="2262" w:type="dxa"/>
          </w:tcPr>
          <w:p w:rsidR="00635962" w:rsidRDefault="00B90AAC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B90AAC" w:rsidRDefault="00D9182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B90AAC" w:rsidRPr="00F77A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https://sin.krymschool.ru/sveden/paid_edu</w:t>
              </w:r>
            </w:hyperlink>
          </w:p>
          <w:p w:rsidR="00B90AAC" w:rsidRPr="002F60C9" w:rsidRDefault="00B90AAC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962" w:rsidRPr="002F60C9" w:rsidTr="002D00A0">
        <w:tc>
          <w:tcPr>
            <w:tcW w:w="7083" w:type="dxa"/>
            <w:shd w:val="clear" w:color="auto" w:fill="auto"/>
          </w:tcPr>
          <w:p w:rsidR="00635962" w:rsidRPr="002F60C9" w:rsidRDefault="009F7F22" w:rsidP="00267B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«Финансово-хозяйственная деятельность»</w:t>
            </w:r>
          </w:p>
        </w:tc>
        <w:tc>
          <w:tcPr>
            <w:tcW w:w="2262" w:type="dxa"/>
          </w:tcPr>
          <w:p w:rsidR="00635962" w:rsidRDefault="00B90AAC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B90AAC" w:rsidRDefault="00D9182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B90AAC" w:rsidRPr="00F77A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https://sin.krymschool.ru/sveden/budget</w:t>
              </w:r>
            </w:hyperlink>
          </w:p>
          <w:p w:rsidR="00B90AAC" w:rsidRPr="002F60C9" w:rsidRDefault="00B90AAC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DB3" w:rsidRPr="002F60C9" w:rsidTr="002D00A0">
        <w:tc>
          <w:tcPr>
            <w:tcW w:w="7083" w:type="dxa"/>
            <w:shd w:val="clear" w:color="auto" w:fill="auto"/>
          </w:tcPr>
          <w:p w:rsidR="00436DB3" w:rsidRPr="002F60C9" w:rsidRDefault="00494D0A" w:rsidP="00267B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«Вакантные места для приема (перевода) </w:t>
            </w:r>
            <w:proofErr w:type="gramStart"/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2" w:type="dxa"/>
          </w:tcPr>
          <w:p w:rsidR="00436DB3" w:rsidRDefault="00B90AAC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B90AAC" w:rsidRDefault="00D9182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B90AAC" w:rsidRPr="00F77A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https://sin.krymschool.ru/sveden/vacant</w:t>
              </w:r>
            </w:hyperlink>
          </w:p>
          <w:p w:rsidR="00B90AAC" w:rsidRPr="002F60C9" w:rsidRDefault="00B90AAC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784" w:rsidRPr="002F60C9" w:rsidTr="00F22755">
        <w:tc>
          <w:tcPr>
            <w:tcW w:w="7083" w:type="dxa"/>
          </w:tcPr>
          <w:p w:rsidR="00367784" w:rsidRPr="00421494" w:rsidRDefault="00367784" w:rsidP="00267B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«Стипендии и меры поддержки </w:t>
            </w:r>
            <w:proofErr w:type="gramStart"/>
            <w:r w:rsidRPr="0042149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42149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2" w:type="dxa"/>
          </w:tcPr>
          <w:p w:rsidR="00367784" w:rsidRDefault="00B36D11" w:rsidP="0036778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B36D11" w:rsidRDefault="00D91825" w:rsidP="0036778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B36D11" w:rsidRPr="00F77A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https://sin.krymschool.ru/sveden/grants</w:t>
              </w:r>
            </w:hyperlink>
          </w:p>
          <w:p w:rsidR="00B36D11" w:rsidRPr="002F60C9" w:rsidRDefault="00B36D11" w:rsidP="0036778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D0A" w:rsidRPr="002F60C9" w:rsidTr="00F22755">
        <w:tc>
          <w:tcPr>
            <w:tcW w:w="7083" w:type="dxa"/>
          </w:tcPr>
          <w:p w:rsidR="00494D0A" w:rsidRPr="002F60C9" w:rsidRDefault="00494D0A" w:rsidP="00267B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«Международное сотрудничество»</w:t>
            </w:r>
          </w:p>
        </w:tc>
        <w:tc>
          <w:tcPr>
            <w:tcW w:w="2262" w:type="dxa"/>
          </w:tcPr>
          <w:p w:rsidR="00494D0A" w:rsidRDefault="00B36D11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B36D11" w:rsidRDefault="00D9182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B36D11" w:rsidRPr="00F77A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https://sin.krymschool.ru/sveden/inter</w:t>
              </w:r>
            </w:hyperlink>
          </w:p>
          <w:p w:rsidR="00B36D11" w:rsidRPr="002F60C9" w:rsidRDefault="00B36D11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D0A" w:rsidRPr="002F60C9" w:rsidTr="002D00A0">
        <w:tc>
          <w:tcPr>
            <w:tcW w:w="7083" w:type="dxa"/>
            <w:shd w:val="clear" w:color="auto" w:fill="auto"/>
          </w:tcPr>
          <w:p w:rsidR="00494D0A" w:rsidRPr="002F60C9" w:rsidRDefault="004A292E" w:rsidP="00267B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«Организация питания в образовательной организации»</w:t>
            </w:r>
          </w:p>
        </w:tc>
        <w:tc>
          <w:tcPr>
            <w:tcW w:w="2262" w:type="dxa"/>
          </w:tcPr>
          <w:p w:rsidR="00494D0A" w:rsidRDefault="00B36D11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B36D11" w:rsidRDefault="00D9182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B36D11" w:rsidRPr="00F77A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https://sin.krymschool.ru/sveden/food-info</w:t>
              </w:r>
            </w:hyperlink>
          </w:p>
          <w:p w:rsidR="00B36D11" w:rsidRPr="002F60C9" w:rsidRDefault="00B36D11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92E" w:rsidRPr="002F60C9" w:rsidTr="002D00A0">
        <w:tc>
          <w:tcPr>
            <w:tcW w:w="7083" w:type="dxa"/>
            <w:shd w:val="clear" w:color="auto" w:fill="auto"/>
          </w:tcPr>
          <w:p w:rsidR="00C57DB4" w:rsidRPr="002D00A0" w:rsidRDefault="00C57DB4" w:rsidP="00267BAA">
            <w:pPr>
              <w:pStyle w:val="a4"/>
              <w:numPr>
                <w:ilvl w:val="0"/>
                <w:numId w:val="7"/>
              </w:num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0A0">
              <w:rPr>
                <w:rFonts w:ascii="Times New Roman" w:hAnsi="Times New Roman" w:cs="Times New Roman"/>
                <w:sz w:val="24"/>
                <w:szCs w:val="24"/>
              </w:rPr>
              <w:t>форма обратной связи для родителей обучающихся;</w:t>
            </w:r>
          </w:p>
          <w:p w:rsidR="00C57DB4" w:rsidRPr="002F60C9" w:rsidRDefault="00C57DB4" w:rsidP="00267BAA">
            <w:pPr>
              <w:pStyle w:val="a4"/>
              <w:numPr>
                <w:ilvl w:val="0"/>
                <w:numId w:val="7"/>
              </w:numPr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0A0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родителей по </w:t>
            </w:r>
            <w:r w:rsidRPr="002D00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питанию</w:t>
            </w:r>
          </w:p>
        </w:tc>
        <w:tc>
          <w:tcPr>
            <w:tcW w:w="2262" w:type="dxa"/>
          </w:tcPr>
          <w:p w:rsidR="004A292E" w:rsidRDefault="00B36D11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  <w:p w:rsidR="00B36D11" w:rsidRDefault="00D9182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B36D11" w:rsidRPr="00F77A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https://sin.krymschool.ru/treatments</w:t>
              </w:r>
            </w:hyperlink>
          </w:p>
          <w:p w:rsidR="00B36D11" w:rsidRPr="002F60C9" w:rsidRDefault="00B36D11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735" w:rsidRPr="002F60C9" w:rsidTr="00F22755">
        <w:tc>
          <w:tcPr>
            <w:tcW w:w="7083" w:type="dxa"/>
          </w:tcPr>
          <w:p w:rsidR="00313735" w:rsidRPr="002F60C9" w:rsidRDefault="00313735" w:rsidP="00267B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Подраздел «Образовательные стандарты и требования»</w:t>
            </w:r>
          </w:p>
        </w:tc>
        <w:tc>
          <w:tcPr>
            <w:tcW w:w="2262" w:type="dxa"/>
          </w:tcPr>
          <w:p w:rsidR="00313735" w:rsidRDefault="00B36D11" w:rsidP="0031373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B36D11" w:rsidRDefault="00D91825" w:rsidP="0031373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B36D11" w:rsidRPr="00F77A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https://sin.krymschool.ru/sveden/eduStandarts</w:t>
              </w:r>
            </w:hyperlink>
          </w:p>
          <w:p w:rsidR="00B36D11" w:rsidRPr="002F60C9" w:rsidRDefault="00B36D11" w:rsidP="0031373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292E" w:rsidRPr="002F60C9" w:rsidRDefault="00657297" w:rsidP="002F60C9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Дополнительные документы</w:t>
      </w:r>
    </w:p>
    <w:tbl>
      <w:tblPr>
        <w:tblStyle w:val="a3"/>
        <w:tblW w:w="0" w:type="auto"/>
        <w:tblLook w:val="04A0"/>
      </w:tblPr>
      <w:tblGrid>
        <w:gridCol w:w="8530"/>
        <w:gridCol w:w="1041"/>
      </w:tblGrid>
      <w:tr w:rsidR="004A292E" w:rsidRPr="002F60C9" w:rsidTr="00267BAA">
        <w:tc>
          <w:tcPr>
            <w:tcW w:w="6204" w:type="dxa"/>
          </w:tcPr>
          <w:p w:rsidR="004A292E" w:rsidRPr="002F60C9" w:rsidRDefault="004A292E" w:rsidP="00267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документа</w:t>
            </w:r>
          </w:p>
        </w:tc>
        <w:tc>
          <w:tcPr>
            <w:tcW w:w="3141" w:type="dxa"/>
          </w:tcPr>
          <w:p w:rsidR="004A292E" w:rsidRPr="002F60C9" w:rsidRDefault="004A292E" w:rsidP="00267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наличии</w:t>
            </w:r>
          </w:p>
        </w:tc>
      </w:tr>
      <w:tr w:rsidR="004A292E" w:rsidRPr="002F60C9" w:rsidTr="00267BAA">
        <w:tc>
          <w:tcPr>
            <w:tcW w:w="6204" w:type="dxa"/>
          </w:tcPr>
          <w:p w:rsidR="00ED6AD4" w:rsidRPr="00E86670" w:rsidRDefault="00CD3979" w:rsidP="00ED6A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670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 для приема в школу:</w:t>
            </w:r>
          </w:p>
          <w:p w:rsidR="00DD7779" w:rsidRPr="00ED6AD4" w:rsidRDefault="00D91825" w:rsidP="00ED6AD4">
            <w:pPr>
              <w:rPr>
                <w:rFonts w:ascii="Times New Roman" w:hAnsi="Times New Roman" w:cs="Times New Roman"/>
              </w:rPr>
            </w:pPr>
            <w:hyperlink r:id="rId26" w:history="1">
              <w:r w:rsidR="00DD7779" w:rsidRPr="001409D8">
                <w:rPr>
                  <w:rStyle w:val="a5"/>
                  <w:rFonts w:ascii="Times New Roman" w:hAnsi="Times New Roman" w:cs="Times New Roman"/>
                </w:rPr>
                <w:t>https://sin.krymschool.ru/upload/rkscsin_new/files/bf/6d/bf6dddf2d3184c904ef5aed3cb12431a.pdf</w:t>
              </w:r>
            </w:hyperlink>
          </w:p>
        </w:tc>
        <w:tc>
          <w:tcPr>
            <w:tcW w:w="3141" w:type="dxa"/>
          </w:tcPr>
          <w:p w:rsidR="00ED6AD4" w:rsidRPr="002F60C9" w:rsidRDefault="00ED6AD4" w:rsidP="0026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A292E" w:rsidRPr="002F60C9" w:rsidTr="00267BAA">
        <w:tc>
          <w:tcPr>
            <w:tcW w:w="6204" w:type="dxa"/>
          </w:tcPr>
          <w:p w:rsidR="00BB7654" w:rsidRDefault="00CD3979" w:rsidP="00267B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67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</w:t>
            </w:r>
            <w:r w:rsidR="00ED6AD4" w:rsidRPr="00E86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6670">
              <w:rPr>
                <w:rFonts w:ascii="Times New Roman" w:hAnsi="Times New Roman" w:cs="Times New Roman"/>
                <w:b/>
                <w:sz w:val="24"/>
                <w:szCs w:val="24"/>
              </w:rPr>
              <w:t>ГИА:</w:t>
            </w:r>
          </w:p>
          <w:p w:rsidR="00E86670" w:rsidRPr="00C34D91" w:rsidRDefault="00D91825" w:rsidP="00267B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185356" w:rsidRPr="00C34D9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https://sin.krymschool.ru/?section_id=125</w:t>
              </w:r>
            </w:hyperlink>
          </w:p>
          <w:p w:rsidR="00185356" w:rsidRPr="00E86670" w:rsidRDefault="00185356" w:rsidP="00267B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</w:t>
            </w:r>
            <w:proofErr w:type="spellEnd"/>
          </w:p>
        </w:tc>
        <w:tc>
          <w:tcPr>
            <w:tcW w:w="3141" w:type="dxa"/>
          </w:tcPr>
          <w:p w:rsidR="00ED6AD4" w:rsidRPr="002F60C9" w:rsidRDefault="00ED6AD4" w:rsidP="0026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A292E" w:rsidRPr="002F60C9" w:rsidTr="00267BAA">
        <w:tc>
          <w:tcPr>
            <w:tcW w:w="6204" w:type="dxa"/>
          </w:tcPr>
          <w:p w:rsidR="004A292E" w:rsidRDefault="0068222D" w:rsidP="00267BAA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2D">
              <w:rPr>
                <w:rFonts w:ascii="Times New Roman" w:hAnsi="Times New Roman" w:cs="Times New Roman"/>
                <w:sz w:val="24"/>
                <w:szCs w:val="24"/>
              </w:rPr>
              <w:t>Сводные сведения о результатах СОУТ:</w:t>
            </w:r>
          </w:p>
          <w:p w:rsidR="00DD7779" w:rsidRDefault="001D2BA2" w:rsidP="001D2BA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A13AC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https://sin.krymschool.ru/upload/rkscsin_new/files/8c/33/8c330221fad57c9583e493e44d57faf4.pdf</w:t>
              </w:r>
            </w:hyperlink>
          </w:p>
          <w:p w:rsidR="001D2BA2" w:rsidRPr="00267BAA" w:rsidRDefault="001D2BA2" w:rsidP="001D2BA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4A292E" w:rsidRPr="002F60C9" w:rsidRDefault="00ED6AD4" w:rsidP="0026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A292E" w:rsidRPr="002F60C9" w:rsidTr="00267BAA">
        <w:tc>
          <w:tcPr>
            <w:tcW w:w="6204" w:type="dxa"/>
          </w:tcPr>
          <w:p w:rsidR="004A292E" w:rsidRDefault="0068222D" w:rsidP="00267BAA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184">
              <w:rPr>
                <w:rFonts w:ascii="Times New Roman" w:hAnsi="Times New Roman" w:cs="Times New Roman"/>
                <w:sz w:val="24"/>
                <w:szCs w:val="24"/>
              </w:rPr>
              <w:t>Сведения о персональных данных:</w:t>
            </w:r>
          </w:p>
          <w:p w:rsidR="00C34D91" w:rsidRDefault="00D91825" w:rsidP="00267BAA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664B7A" w:rsidRPr="001409D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https://sin.krymschool.ru/upload/rkscsin_new/files/2e/24/2e241d4c4b02e15866feebe38b05fa34.pdf</w:t>
              </w:r>
            </w:hyperlink>
          </w:p>
          <w:p w:rsidR="00664B7A" w:rsidRDefault="00664B7A" w:rsidP="00267BAA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E9A" w:rsidRPr="00564184" w:rsidRDefault="00254E9A" w:rsidP="00267BAA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4A292E" w:rsidRPr="002F60C9" w:rsidRDefault="00ED6AD4" w:rsidP="0026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B678C" w:rsidRPr="002F60C9" w:rsidTr="00267BAA">
        <w:tc>
          <w:tcPr>
            <w:tcW w:w="6204" w:type="dxa"/>
          </w:tcPr>
          <w:p w:rsidR="006B678C" w:rsidRDefault="006B678C" w:rsidP="00267BAA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по ВСОКО</w:t>
            </w:r>
          </w:p>
          <w:p w:rsidR="00DD7779" w:rsidRDefault="00D91825" w:rsidP="00267BAA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DD7779" w:rsidRPr="001409D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https://sin.krymschool.ru/?section_id=166</w:t>
              </w:r>
            </w:hyperlink>
          </w:p>
          <w:p w:rsidR="00DD7779" w:rsidRDefault="00DD7779" w:rsidP="00267BAA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654" w:rsidRPr="00564184" w:rsidRDefault="00BB7654" w:rsidP="00267BAA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6B678C" w:rsidRPr="002F60C9" w:rsidRDefault="00ED6AD4" w:rsidP="0026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F22755" w:rsidRDefault="00F22755" w:rsidP="002F60C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5C3" w:rsidRPr="00267BAA" w:rsidRDefault="009A26F7" w:rsidP="00267BAA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7BAA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115C3" w:rsidRPr="00267BAA">
        <w:rPr>
          <w:rFonts w:ascii="Times New Roman" w:hAnsi="Times New Roman" w:cs="Times New Roman"/>
          <w:b/>
          <w:sz w:val="24"/>
          <w:szCs w:val="24"/>
        </w:rPr>
        <w:t>Предусмотрена ли обратная связь</w:t>
      </w:r>
    </w:p>
    <w:p w:rsidR="00E86670" w:rsidRDefault="009A26F7" w:rsidP="00267BAA">
      <w:pPr>
        <w:spacing w:before="120" w:after="0" w:line="240" w:lineRule="auto"/>
        <w:ind w:left="127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66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115C3" w:rsidRPr="00E866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удовлетворенности услугами</w:t>
      </w:r>
      <w:r w:rsidR="00E86670" w:rsidRPr="00E866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667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</w:p>
    <w:p w:rsidR="005115C3" w:rsidRPr="00E86670" w:rsidRDefault="00E86670" w:rsidP="00E86670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E866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6670">
        <w:rPr>
          <w:rStyle w:val="a7"/>
          <w:rFonts w:ascii="Times New Roman" w:hAnsi="Times New Roman" w:cs="Times New Roman"/>
          <w:b w:val="0"/>
          <w:color w:val="000000" w:themeColor="text1"/>
          <w:shd w:val="clear" w:color="auto" w:fill="FFFFFF"/>
        </w:rPr>
        <w:t>Да, предусмотрена</w:t>
      </w:r>
      <w:r w:rsidRPr="00E86670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E86670">
        <w:rPr>
          <w:rStyle w:val="a7"/>
          <w:rFonts w:ascii="Times New Roman" w:hAnsi="Times New Roman" w:cs="Times New Roman"/>
          <w:b w:val="0"/>
          <w:color w:val="000000" w:themeColor="text1"/>
          <w:shd w:val="clear" w:color="auto" w:fill="FFFFFF"/>
        </w:rPr>
        <w:t>система сбора и анализа обратной связи</w:t>
      </w:r>
      <w:r w:rsidRPr="00E86670">
        <w:rPr>
          <w:rFonts w:ascii="Times New Roman" w:hAnsi="Times New Roman" w:cs="Times New Roman"/>
          <w:color w:val="000000" w:themeColor="text1"/>
          <w:shd w:val="clear" w:color="auto" w:fill="FFFFFF"/>
        </w:rPr>
        <w:t> для оценки удовлетворённости</w:t>
      </w:r>
    </w:p>
    <w:p w:rsidR="00E86670" w:rsidRDefault="00E86670" w:rsidP="00E866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6670" w:rsidRDefault="00E86670" w:rsidP="00E866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9A26F7" w:rsidRPr="00E866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115C3" w:rsidRPr="00E866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питанию</w:t>
      </w:r>
      <w:r w:rsidRPr="00E866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8667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E86670" w:rsidRPr="00E86670" w:rsidRDefault="00E86670" w:rsidP="00E866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</w:t>
      </w:r>
      <w:r w:rsidRPr="00E86670">
        <w:rPr>
          <w:rStyle w:val="a7"/>
          <w:rFonts w:ascii="Times New Roman" w:hAnsi="Times New Roman" w:cs="Times New Roman"/>
          <w:b w:val="0"/>
          <w:color w:val="000000" w:themeColor="text1"/>
          <w:sz w:val="21"/>
          <w:szCs w:val="21"/>
        </w:rPr>
        <w:t>Анонимное анкетирование</w:t>
      </w:r>
      <w:r w:rsidRPr="00E86670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. Родители могут принять участие в таком опросе, чтобы улучшить организацию питания школьников.   </w:t>
      </w:r>
    </w:p>
    <w:p w:rsidR="00E86670" w:rsidRDefault="00E86670" w:rsidP="00E866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Style w:val="a7"/>
          <w:rFonts w:ascii="Times New Roman" w:hAnsi="Times New Roman" w:cs="Times New Roman"/>
          <w:b w:val="0"/>
          <w:color w:val="000000" w:themeColor="text1"/>
          <w:sz w:val="21"/>
          <w:szCs w:val="21"/>
        </w:rPr>
        <w:t xml:space="preserve">2. </w:t>
      </w:r>
      <w:r w:rsidRPr="00E86670">
        <w:rPr>
          <w:rStyle w:val="a7"/>
          <w:rFonts w:ascii="Times New Roman" w:hAnsi="Times New Roman" w:cs="Times New Roman"/>
          <w:b w:val="0"/>
          <w:color w:val="000000" w:themeColor="text1"/>
          <w:sz w:val="21"/>
          <w:szCs w:val="21"/>
        </w:rPr>
        <w:t>Горячая линия</w:t>
      </w:r>
      <w:r w:rsidRPr="00E86670">
        <w:rPr>
          <w:rFonts w:ascii="Times New Roman" w:hAnsi="Times New Roman" w:cs="Times New Roman"/>
          <w:color w:val="000000" w:themeColor="text1"/>
          <w:sz w:val="21"/>
          <w:szCs w:val="21"/>
        </w:rPr>
        <w:t>. По этому номеру можно задать вопросы по организации питания.  </w:t>
      </w:r>
    </w:p>
    <w:p w:rsidR="005115C3" w:rsidRPr="00E86670" w:rsidRDefault="00E86670" w:rsidP="00E866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Style w:val="a7"/>
          <w:rFonts w:ascii="Times New Roman" w:hAnsi="Times New Roman" w:cs="Times New Roman"/>
          <w:b w:val="0"/>
          <w:color w:val="000000" w:themeColor="text1"/>
          <w:shd w:val="clear" w:color="auto" w:fill="FFFFFF"/>
        </w:rPr>
        <w:t>3.</w:t>
      </w:r>
      <w:r w:rsidRPr="00E86670">
        <w:rPr>
          <w:rStyle w:val="a7"/>
          <w:rFonts w:ascii="Times New Roman" w:hAnsi="Times New Roman" w:cs="Times New Roman"/>
          <w:b w:val="0"/>
          <w:color w:val="000000" w:themeColor="text1"/>
          <w:shd w:val="clear" w:color="auto" w:fill="FFFFFF"/>
        </w:rPr>
        <w:t>Форма обратной связи</w:t>
      </w:r>
      <w:r w:rsidRPr="00E86670">
        <w:rPr>
          <w:rFonts w:ascii="Times New Roman" w:hAnsi="Times New Roman" w:cs="Times New Roman"/>
          <w:color w:val="000000" w:themeColor="text1"/>
          <w:shd w:val="clear" w:color="auto" w:fill="FFFFFF"/>
        </w:rPr>
        <w:t>. На сайтах образовательных организаций есть специальные формы, через которые мо</w:t>
      </w:r>
      <w:r w:rsidRPr="00E86670">
        <w:rPr>
          <w:rFonts w:ascii="Times New Roman" w:hAnsi="Times New Roman" w:cs="Times New Roman"/>
          <w:color w:val="333333"/>
          <w:shd w:val="clear" w:color="auto" w:fill="FFFFFF"/>
        </w:rPr>
        <w:t>жно оставить отзыв, жалобу или предложение по организации питания</w:t>
      </w:r>
    </w:p>
    <w:p w:rsidR="009A26F7" w:rsidRDefault="009A26F7" w:rsidP="00267BAA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7BAA">
        <w:rPr>
          <w:rFonts w:ascii="Times New Roman" w:hAnsi="Times New Roman" w:cs="Times New Roman"/>
          <w:b/>
          <w:sz w:val="24"/>
          <w:szCs w:val="24"/>
        </w:rPr>
        <w:t>2. Актуальность информации, размещенной на сайте</w:t>
      </w:r>
      <w:bookmarkStart w:id="0" w:name="_GoBack"/>
      <w:bookmarkEnd w:id="0"/>
    </w:p>
    <w:p w:rsidR="00E86670" w:rsidRPr="00E86670" w:rsidRDefault="00E86670" w:rsidP="00267BA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E86670">
        <w:rPr>
          <w:rFonts w:ascii="Times New Roman" w:hAnsi="Times New Roman" w:cs="Times New Roman"/>
          <w:sz w:val="24"/>
          <w:szCs w:val="24"/>
        </w:rPr>
        <w:t>Данная информация дана на 25.03.2025г.</w:t>
      </w:r>
    </w:p>
    <w:sectPr w:rsidR="00E86670" w:rsidRPr="00E86670" w:rsidSect="00267BA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43A4F"/>
    <w:multiLevelType w:val="multilevel"/>
    <w:tmpl w:val="60BC5F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6386F2A"/>
    <w:multiLevelType w:val="hybridMultilevel"/>
    <w:tmpl w:val="05969DD0"/>
    <w:lvl w:ilvl="0" w:tplc="B1EC5E56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436D7C05"/>
    <w:multiLevelType w:val="hybridMultilevel"/>
    <w:tmpl w:val="483470FE"/>
    <w:lvl w:ilvl="0" w:tplc="B1EC5E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DC03C9"/>
    <w:multiLevelType w:val="hybridMultilevel"/>
    <w:tmpl w:val="C63C96F6"/>
    <w:lvl w:ilvl="0" w:tplc="B1EC5E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CC0527"/>
    <w:multiLevelType w:val="hybridMultilevel"/>
    <w:tmpl w:val="BBFE8D32"/>
    <w:lvl w:ilvl="0" w:tplc="B1EC5E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0F396C"/>
    <w:multiLevelType w:val="hybridMultilevel"/>
    <w:tmpl w:val="687CDFCE"/>
    <w:lvl w:ilvl="0" w:tplc="B1EC5E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D21612"/>
    <w:multiLevelType w:val="hybridMultilevel"/>
    <w:tmpl w:val="45984B62"/>
    <w:lvl w:ilvl="0" w:tplc="B1EC5E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694656"/>
    <w:multiLevelType w:val="hybridMultilevel"/>
    <w:tmpl w:val="1EA64F04"/>
    <w:lvl w:ilvl="0" w:tplc="B1EC5E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755"/>
    <w:rsid w:val="000610CB"/>
    <w:rsid w:val="00090143"/>
    <w:rsid w:val="000D2CF5"/>
    <w:rsid w:val="000D4AF5"/>
    <w:rsid w:val="000D6610"/>
    <w:rsid w:val="001009CE"/>
    <w:rsid w:val="00143607"/>
    <w:rsid w:val="00185356"/>
    <w:rsid w:val="001D2BA2"/>
    <w:rsid w:val="001E5A51"/>
    <w:rsid w:val="001F6D09"/>
    <w:rsid w:val="00217F16"/>
    <w:rsid w:val="002371C4"/>
    <w:rsid w:val="00254E9A"/>
    <w:rsid w:val="00267BAA"/>
    <w:rsid w:val="002A67E7"/>
    <w:rsid w:val="002D00A0"/>
    <w:rsid w:val="002F2293"/>
    <w:rsid w:val="002F60C9"/>
    <w:rsid w:val="00313735"/>
    <w:rsid w:val="00350261"/>
    <w:rsid w:val="00367784"/>
    <w:rsid w:val="00385488"/>
    <w:rsid w:val="00407494"/>
    <w:rsid w:val="00421494"/>
    <w:rsid w:val="00436DB3"/>
    <w:rsid w:val="00440738"/>
    <w:rsid w:val="004868A9"/>
    <w:rsid w:val="00491415"/>
    <w:rsid w:val="00491E68"/>
    <w:rsid w:val="00494D0A"/>
    <w:rsid w:val="004A292E"/>
    <w:rsid w:val="004D7F6C"/>
    <w:rsid w:val="005115C3"/>
    <w:rsid w:val="00564184"/>
    <w:rsid w:val="005D30BD"/>
    <w:rsid w:val="005F77CF"/>
    <w:rsid w:val="00635962"/>
    <w:rsid w:val="00650204"/>
    <w:rsid w:val="00657297"/>
    <w:rsid w:val="00664B7A"/>
    <w:rsid w:val="0068222D"/>
    <w:rsid w:val="006B678C"/>
    <w:rsid w:val="007301E0"/>
    <w:rsid w:val="00730442"/>
    <w:rsid w:val="00731651"/>
    <w:rsid w:val="00736E14"/>
    <w:rsid w:val="007805F3"/>
    <w:rsid w:val="007C7B4B"/>
    <w:rsid w:val="007D4716"/>
    <w:rsid w:val="00802EA3"/>
    <w:rsid w:val="00807132"/>
    <w:rsid w:val="008A77AF"/>
    <w:rsid w:val="008A78C8"/>
    <w:rsid w:val="008E2EB8"/>
    <w:rsid w:val="00914C96"/>
    <w:rsid w:val="009A26F7"/>
    <w:rsid w:val="009B14FD"/>
    <w:rsid w:val="009E2253"/>
    <w:rsid w:val="009E68AF"/>
    <w:rsid w:val="009F7F22"/>
    <w:rsid w:val="00A55FE3"/>
    <w:rsid w:val="00AB151C"/>
    <w:rsid w:val="00AB1E40"/>
    <w:rsid w:val="00AC6A55"/>
    <w:rsid w:val="00B265E1"/>
    <w:rsid w:val="00B36D11"/>
    <w:rsid w:val="00B8508D"/>
    <w:rsid w:val="00B90AAC"/>
    <w:rsid w:val="00B954AD"/>
    <w:rsid w:val="00BB7654"/>
    <w:rsid w:val="00BC695C"/>
    <w:rsid w:val="00C116DC"/>
    <w:rsid w:val="00C33B9F"/>
    <w:rsid w:val="00C34D91"/>
    <w:rsid w:val="00C57DB4"/>
    <w:rsid w:val="00C64C1E"/>
    <w:rsid w:val="00CA6AC5"/>
    <w:rsid w:val="00CD3979"/>
    <w:rsid w:val="00CE4BC3"/>
    <w:rsid w:val="00CE7188"/>
    <w:rsid w:val="00CF2DFA"/>
    <w:rsid w:val="00D1646E"/>
    <w:rsid w:val="00D66113"/>
    <w:rsid w:val="00D914A8"/>
    <w:rsid w:val="00D91825"/>
    <w:rsid w:val="00DB5D3D"/>
    <w:rsid w:val="00DC0073"/>
    <w:rsid w:val="00DD7779"/>
    <w:rsid w:val="00E23E23"/>
    <w:rsid w:val="00E86670"/>
    <w:rsid w:val="00E934DE"/>
    <w:rsid w:val="00ED6AD4"/>
    <w:rsid w:val="00EE5127"/>
    <w:rsid w:val="00F0325D"/>
    <w:rsid w:val="00F22755"/>
    <w:rsid w:val="00F81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512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A292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A29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6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12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A292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A29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7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n.krymschool.ru/sveden/document" TargetMode="External"/><Relationship Id="rId13" Type="http://schemas.openxmlformats.org/officeDocument/2006/relationships/hyperlink" Target="https://sin.krymschool.ru/sveden/employees" TargetMode="External"/><Relationship Id="rId18" Type="http://schemas.openxmlformats.org/officeDocument/2006/relationships/hyperlink" Target="https://sin.krymschool.ru/sveden/paid_edu" TargetMode="External"/><Relationship Id="rId26" Type="http://schemas.openxmlformats.org/officeDocument/2006/relationships/hyperlink" Target="https://sin.krymschool.ru/upload/rkscsin_new/files/bf/6d/bf6dddf2d3184c904ef5aed3cb12431a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n.krymschool.ru/sveden/grants" TargetMode="External"/><Relationship Id="rId7" Type="http://schemas.openxmlformats.org/officeDocument/2006/relationships/hyperlink" Target="https://sin.krymschool.ru/sveden/document" TargetMode="External"/><Relationship Id="rId12" Type="http://schemas.openxmlformats.org/officeDocument/2006/relationships/hyperlink" Target="https://sin.krymschool.ru/sveden/heads" TargetMode="External"/><Relationship Id="rId17" Type="http://schemas.openxmlformats.org/officeDocument/2006/relationships/hyperlink" Target="https://sin.krymschool.ru/sveden/objects" TargetMode="External"/><Relationship Id="rId25" Type="http://schemas.openxmlformats.org/officeDocument/2006/relationships/hyperlink" Target="https://sin.krymschool.ru/sveden/eduStandarts" TargetMode="External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sin.krymschool.ru/sveden/employees" TargetMode="External"/><Relationship Id="rId20" Type="http://schemas.openxmlformats.org/officeDocument/2006/relationships/hyperlink" Target="https://sin.krymschool.ru/sveden/vacant" TargetMode="External"/><Relationship Id="rId29" Type="http://schemas.openxmlformats.org/officeDocument/2006/relationships/hyperlink" Target="https://sin.krymschool.ru/upload/rkscsin_new/files/2e/24/2e241d4c4b02e15866feebe38b05fa34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in.krymschool.ru/sveden/struct" TargetMode="External"/><Relationship Id="rId11" Type="http://schemas.openxmlformats.org/officeDocument/2006/relationships/hyperlink" Target="https://sin.krymschool.ru/sveden/education" TargetMode="External"/><Relationship Id="rId24" Type="http://schemas.openxmlformats.org/officeDocument/2006/relationships/hyperlink" Target="https://sin.krymschool.ru/treatments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sin.krymschool.ru/sveden/common" TargetMode="External"/><Relationship Id="rId15" Type="http://schemas.openxmlformats.org/officeDocument/2006/relationships/hyperlink" Target="https://sin.krymschool.ru/?section_id=217" TargetMode="External"/><Relationship Id="rId23" Type="http://schemas.openxmlformats.org/officeDocument/2006/relationships/hyperlink" Target="https://sin.krymschool.ru/sveden/food-info" TargetMode="External"/><Relationship Id="rId28" Type="http://schemas.openxmlformats.org/officeDocument/2006/relationships/hyperlink" Target="https://sin.krymschool.ru/upload/rkscsin_new/files/8c/33/8c330221fad57c9583e493e44d57faf4.pdf" TargetMode="External"/><Relationship Id="rId10" Type="http://schemas.openxmlformats.org/officeDocument/2006/relationships/hyperlink" Target="https://sin.krymschool.ru/upload/rkscsin_new/files/d6/55/d6558bdc4204e35f34c8996269c30bfb.pdf" TargetMode="External"/><Relationship Id="rId19" Type="http://schemas.openxmlformats.org/officeDocument/2006/relationships/hyperlink" Target="https://sin.krymschool.ru/sveden/budget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n.krymschool.ru/upload/rkscsin_new/files/3c/15/3c155fc7b828f4308f1509595b5fe7a5.pdf" TargetMode="External"/><Relationship Id="rId14" Type="http://schemas.openxmlformats.org/officeDocument/2006/relationships/hyperlink" Target="https://sin.krymschool.ru/sveden/employees" TargetMode="External"/><Relationship Id="rId22" Type="http://schemas.openxmlformats.org/officeDocument/2006/relationships/hyperlink" Target="https://sin.krymschool.ru/sveden/inter" TargetMode="External"/><Relationship Id="rId27" Type="http://schemas.openxmlformats.org/officeDocument/2006/relationships/hyperlink" Target="https://sin.krymschool.ru/?section_id=125" TargetMode="External"/><Relationship Id="rId30" Type="http://schemas.openxmlformats.org/officeDocument/2006/relationships/hyperlink" Target="https://sin.krymschool.ru/?section_id=1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5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15</cp:revision>
  <dcterms:created xsi:type="dcterms:W3CDTF">2024-05-03T10:30:00Z</dcterms:created>
  <dcterms:modified xsi:type="dcterms:W3CDTF">2025-03-26T07:06:00Z</dcterms:modified>
</cp:coreProperties>
</file>